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>об имуществе и обязательствах имущественного х</w:t>
      </w:r>
      <w:r>
        <w:rPr>
          <w:rFonts w:ascii="Times New Roman" w:hAnsi="Times New Roman"/>
          <w:sz w:val="28"/>
          <w:szCs w:val="28"/>
        </w:rPr>
        <w:t>арактера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(за </w:t>
      </w:r>
      <w:r>
        <w:rPr>
          <w:rFonts w:ascii="Times New Roman" w:hAnsi="Times New Roman"/>
          <w:sz w:val="28"/>
          <w:szCs w:val="28"/>
        </w:rPr>
        <w:t>период</w:t>
      </w:r>
      <w:r w:rsidRPr="00CD573B">
        <w:rPr>
          <w:rFonts w:ascii="Times New Roman" w:hAnsi="Times New Roman"/>
          <w:sz w:val="28"/>
          <w:szCs w:val="28"/>
        </w:rPr>
        <w:t xml:space="preserve"> с 1 января 201</w:t>
      </w:r>
      <w:r w:rsidR="008C0AB2">
        <w:rPr>
          <w:rFonts w:ascii="Times New Roman" w:hAnsi="Times New Roman"/>
          <w:sz w:val="28"/>
          <w:szCs w:val="28"/>
        </w:rPr>
        <w:t>7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8C0AB2">
        <w:rPr>
          <w:rFonts w:ascii="Times New Roman" w:hAnsi="Times New Roman"/>
          <w:sz w:val="28"/>
          <w:szCs w:val="28"/>
        </w:rPr>
        <w:t>7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90"/>
        <w:gridCol w:w="1825"/>
        <w:gridCol w:w="1108"/>
        <w:gridCol w:w="132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833420">
        <w:trPr>
          <w:trHeight w:val="772"/>
        </w:trPr>
        <w:tc>
          <w:tcPr>
            <w:tcW w:w="1939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4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833420">
        <w:trPr>
          <w:trHeight w:val="148"/>
        </w:trPr>
        <w:tc>
          <w:tcPr>
            <w:tcW w:w="1939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33037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08" w:type="dxa"/>
          </w:tcPr>
          <w:p w:rsidR="00F33037" w:rsidRPr="00853377" w:rsidRDefault="00D418C5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32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37" w:rsidRPr="0084287C" w:rsidTr="00833420">
        <w:trPr>
          <w:trHeight w:val="1554"/>
        </w:trPr>
        <w:tc>
          <w:tcPr>
            <w:tcW w:w="1939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Никулина </w:t>
            </w:r>
            <w:r w:rsidR="00EC63AB">
              <w:rPr>
                <w:rFonts w:ascii="Times New Roman" w:hAnsi="Times New Roman"/>
              </w:rPr>
              <w:t>Н.В.</w:t>
            </w:r>
          </w:p>
          <w:p w:rsidR="00F33037" w:rsidRPr="00F44F18" w:rsidRDefault="00EC63AB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825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A401B5">
              <w:rPr>
                <w:rFonts w:ascii="Times New Roman" w:hAnsi="Times New Roman"/>
              </w:rPr>
              <w:t>Земельный участок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A401B5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08" w:type="dxa"/>
          </w:tcPr>
          <w:p w:rsidR="00F33037" w:rsidRDefault="00833420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7D567E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F33037" w:rsidRDefault="00260323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Pr="00192664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4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33037" w:rsidRDefault="002104B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357627,13</w:t>
            </w:r>
          </w:p>
        </w:tc>
        <w:tc>
          <w:tcPr>
            <w:tcW w:w="211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1238"/>
        </w:trPr>
        <w:tc>
          <w:tcPr>
            <w:tcW w:w="1939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190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14A" w:rsidRPr="0061714A">
              <w:rPr>
                <w:rFonts w:ascii="Times New Roman" w:hAnsi="Times New Roman"/>
                <w:sz w:val="16"/>
                <w:szCs w:val="16"/>
              </w:rPr>
              <w:t>1/12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приуса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дебный</w:t>
            </w:r>
          </w:p>
        </w:tc>
        <w:tc>
          <w:tcPr>
            <w:tcW w:w="1108" w:type="dxa"/>
          </w:tcPr>
          <w:p w:rsidR="009A77E7" w:rsidRPr="00A909D7" w:rsidRDefault="00EC63AB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9A77E7" w:rsidRPr="00A909D7" w:rsidRDefault="009B05F0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9A77E7" w:rsidRPr="00853377" w:rsidRDefault="009B05F0" w:rsidP="00862871">
            <w:pPr>
              <w:pStyle w:val="a3"/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320" w:type="dxa"/>
          </w:tcPr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13200</w:t>
            </w:r>
            <w:r>
              <w:rPr>
                <w:rFonts w:ascii="Times New Roman" w:hAnsi="Times New Roman"/>
              </w:rPr>
              <w:t>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1500</w:t>
            </w:r>
          </w:p>
          <w:p w:rsidR="003D6898" w:rsidRDefault="003D6898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A77E7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  <w:r w:rsidRPr="00A909D7">
              <w:rPr>
                <w:rFonts w:ascii="Times New Roman" w:hAnsi="Times New Roman"/>
              </w:rPr>
              <w:t>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6898" w:rsidRDefault="003D6898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3D689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592C29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271290,13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413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A77E7" w:rsidRPr="0084287C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F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>Тойота «Спринтер»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DD2802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82345,00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F24CC9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980"/>
        </w:trPr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6C2CA6" w:rsidRPr="00DA0AA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3C625D">
              <w:rPr>
                <w:rFonts w:ascii="Times New Roman" w:hAnsi="Times New Roman"/>
              </w:rPr>
              <w:t>Федорова</w:t>
            </w:r>
            <w:r w:rsidR="00DA0AA7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6C2CA6" w:rsidRPr="00853377" w:rsidRDefault="006C2CA6" w:rsidP="00DA0A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земельный участок (пай) </w:t>
            </w:r>
            <w:r w:rsidR="00D412CC">
              <w:rPr>
                <w:rFonts w:ascii="Times New Roman" w:hAnsi="Times New Roman"/>
                <w:sz w:val="20"/>
                <w:szCs w:val="20"/>
              </w:rPr>
              <w:t xml:space="preserve"> 2/3</w:t>
            </w: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>- земельный участок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B05F0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264000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C2CA6" w:rsidRPr="00853377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C2CA6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061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2C29" w:rsidRPr="00853377" w:rsidRDefault="00592C2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Pr="00853377" w:rsidRDefault="00D412CC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425944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260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</w:t>
            </w:r>
          </w:p>
          <w:p w:rsidR="00592C29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</w:tcPr>
          <w:p w:rsidR="00592C29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6C2CA6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="009B0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  <w:p w:rsidR="00592C29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DD2802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340492,45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523"/>
        </w:trPr>
        <w:tc>
          <w:tcPr>
            <w:tcW w:w="1939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F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26366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03297E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ЦРВ 1999г.в.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DD2802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216813,36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222"/>
        </w:trPr>
        <w:tc>
          <w:tcPr>
            <w:tcW w:w="1939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B410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1/100</w:t>
            </w:r>
          </w:p>
          <w:p w:rsidR="00D73556" w:rsidRDefault="009A77E7" w:rsidP="00CA09F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</w:t>
            </w:r>
            <w:r w:rsidR="00CA09F7">
              <w:rPr>
                <w:rFonts w:ascii="Times New Roman" w:hAnsi="Times New Roman"/>
                <w:sz w:val="20"/>
                <w:szCs w:val="20"/>
              </w:rPr>
              <w:t>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приус.</w:t>
            </w:r>
          </w:p>
          <w:p w:rsidR="009A77E7" w:rsidRDefault="00D73556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Зем.учас.</w:t>
            </w:r>
            <w:r w:rsidR="009A77E7">
              <w:rPr>
                <w:rFonts w:ascii="Times New Roman" w:hAnsi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ижс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</w:t>
            </w:r>
            <w:r w:rsidR="009A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приус</w:t>
            </w:r>
          </w:p>
          <w:p w:rsidR="003E3D95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Зем.уч.приусад.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1/4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</w:tcPr>
          <w:p w:rsidR="009A77E7" w:rsidRDefault="009B05F0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</w:t>
            </w:r>
          </w:p>
          <w:p w:rsidR="009A77E7" w:rsidRDefault="00CA09F7" w:rsidP="009B05F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индувид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3D95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CA09F7" w:rsidRPr="003E3D95" w:rsidRDefault="003E3D95" w:rsidP="003E3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6591500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D418C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35,5</w:t>
            </w: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  <w:p w:rsidR="003E3D9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3E3D95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A77E7" w:rsidRDefault="00CA09F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330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3D95" w:rsidRDefault="003E3D95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</w:p>
        </w:tc>
        <w:tc>
          <w:tcPr>
            <w:tcW w:w="1143" w:type="dxa"/>
          </w:tcPr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473211,51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295D36">
        <w:trPr>
          <w:trHeight w:val="3126"/>
        </w:trPr>
        <w:tc>
          <w:tcPr>
            <w:tcW w:w="1939" w:type="dxa"/>
          </w:tcPr>
          <w:p w:rsidR="009A77E7" w:rsidRDefault="00F24CC9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½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1108" w:type="dxa"/>
          </w:tcPr>
          <w:p w:rsidR="009A77E7" w:rsidRDefault="00B4108B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</w:tc>
        <w:tc>
          <w:tcPr>
            <w:tcW w:w="1143" w:type="dxa"/>
          </w:tcPr>
          <w:p w:rsidR="009A77E7" w:rsidRDefault="00D412C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165607,13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F24CC9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F24CC9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Зем.участ.</w:t>
            </w:r>
          </w:p>
        </w:tc>
        <w:tc>
          <w:tcPr>
            <w:tcW w:w="944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F24CC9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6898" w:rsidRPr="0084287C" w:rsidTr="00833420">
        <w:trPr>
          <w:trHeight w:val="1279"/>
        </w:trPr>
        <w:tc>
          <w:tcPr>
            <w:tcW w:w="1939" w:type="dxa"/>
          </w:tcPr>
          <w:p w:rsidR="003D6898" w:rsidRDefault="003D6898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D6898" w:rsidRPr="003D6898" w:rsidRDefault="003D6898" w:rsidP="003D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Носанова М.А.</w:t>
            </w:r>
          </w:p>
        </w:tc>
        <w:tc>
          <w:tcPr>
            <w:tcW w:w="1190" w:type="dxa"/>
          </w:tcPr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уч.</w:t>
            </w:r>
          </w:p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6898">
              <w:rPr>
                <w:rFonts w:ascii="Times New Roman" w:hAnsi="Times New Roman"/>
                <w:sz w:val="20"/>
                <w:szCs w:val="20"/>
              </w:rPr>
              <w:t>риусадебный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3-х комн.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08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061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0AB2">
              <w:rPr>
                <w:rFonts w:ascii="Times New Roman" w:hAnsi="Times New Roman"/>
                <w:sz w:val="20"/>
                <w:szCs w:val="20"/>
              </w:rPr>
              <w:t>80195,18</w:t>
            </w:r>
          </w:p>
        </w:tc>
        <w:tc>
          <w:tcPr>
            <w:tcW w:w="211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E0" w:rsidRDefault="005F40E0" w:rsidP="009A77E7">
      <w:pPr>
        <w:spacing w:after="0" w:line="240" w:lineRule="auto"/>
      </w:pPr>
      <w:r>
        <w:separator/>
      </w:r>
    </w:p>
  </w:endnote>
  <w:endnote w:type="continuationSeparator" w:id="0">
    <w:p w:rsidR="005F40E0" w:rsidRDefault="005F40E0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E0" w:rsidRDefault="005F40E0" w:rsidP="009A77E7">
      <w:pPr>
        <w:spacing w:after="0" w:line="240" w:lineRule="auto"/>
      </w:pPr>
      <w:r>
        <w:separator/>
      </w:r>
    </w:p>
  </w:footnote>
  <w:footnote w:type="continuationSeparator" w:id="0">
    <w:p w:rsidR="005F40E0" w:rsidRDefault="005F40E0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3297E"/>
    <w:rsid w:val="000910A2"/>
    <w:rsid w:val="001407E3"/>
    <w:rsid w:val="00203452"/>
    <w:rsid w:val="002104B0"/>
    <w:rsid w:val="00245C37"/>
    <w:rsid w:val="00260323"/>
    <w:rsid w:val="00295D36"/>
    <w:rsid w:val="002B09B7"/>
    <w:rsid w:val="002E3A8C"/>
    <w:rsid w:val="003372BF"/>
    <w:rsid w:val="003B1366"/>
    <w:rsid w:val="003D6898"/>
    <w:rsid w:val="003E3D95"/>
    <w:rsid w:val="00443484"/>
    <w:rsid w:val="004E3DC8"/>
    <w:rsid w:val="004F673C"/>
    <w:rsid w:val="00536A07"/>
    <w:rsid w:val="00540616"/>
    <w:rsid w:val="00592C29"/>
    <w:rsid w:val="005B539F"/>
    <w:rsid w:val="005E3F5F"/>
    <w:rsid w:val="005F40E0"/>
    <w:rsid w:val="005F67D1"/>
    <w:rsid w:val="0061714A"/>
    <w:rsid w:val="006271CA"/>
    <w:rsid w:val="006C2CA6"/>
    <w:rsid w:val="007D567E"/>
    <w:rsid w:val="00833420"/>
    <w:rsid w:val="008A64CD"/>
    <w:rsid w:val="008C0AB2"/>
    <w:rsid w:val="008E5A12"/>
    <w:rsid w:val="00936271"/>
    <w:rsid w:val="00955CD5"/>
    <w:rsid w:val="009A77E7"/>
    <w:rsid w:val="009B05F0"/>
    <w:rsid w:val="009C3872"/>
    <w:rsid w:val="00A206E9"/>
    <w:rsid w:val="00AE1A37"/>
    <w:rsid w:val="00AF04FE"/>
    <w:rsid w:val="00B14B83"/>
    <w:rsid w:val="00B4108B"/>
    <w:rsid w:val="00B76D8B"/>
    <w:rsid w:val="00CA09F7"/>
    <w:rsid w:val="00D412CC"/>
    <w:rsid w:val="00D418C5"/>
    <w:rsid w:val="00D670E2"/>
    <w:rsid w:val="00D73556"/>
    <w:rsid w:val="00DA0AA7"/>
    <w:rsid w:val="00DA536A"/>
    <w:rsid w:val="00DD2802"/>
    <w:rsid w:val="00E12EB6"/>
    <w:rsid w:val="00EC63AB"/>
    <w:rsid w:val="00F24CC9"/>
    <w:rsid w:val="00F33037"/>
    <w:rsid w:val="00FA7FD7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E68A0-60B0-41C9-9615-36A256A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2020-10-01T03:55:00Z</dcterms:created>
  <dcterms:modified xsi:type="dcterms:W3CDTF">2020-10-01T04:10:00Z</dcterms:modified>
</cp:coreProperties>
</file>